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3046" w14:textId="77777777" w:rsidR="00BE1302" w:rsidRDefault="00BE1302">
      <w:pPr>
        <w:tabs>
          <w:tab w:val="left" w:pos="8745"/>
        </w:tabs>
        <w:jc w:val="left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</w:t>
      </w:r>
    </w:p>
    <w:p w14:paraId="540CDC06" w14:textId="77777777" w:rsidR="001865D2" w:rsidRDefault="00BE1302" w:rsidP="00BE1302">
      <w:pPr>
        <w:tabs>
          <w:tab w:val="left" w:pos="8745"/>
        </w:tabs>
        <w:ind w:firstLineChars="100" w:firstLine="220"/>
        <w:jc w:val="left"/>
        <w:rPr>
          <w:kern w:val="0"/>
          <w:sz w:val="32"/>
        </w:rPr>
      </w:pPr>
      <w:r>
        <w:rPr>
          <w:rFonts w:hint="eastAsia"/>
          <w:kern w:val="0"/>
          <w:sz w:val="22"/>
          <w:szCs w:val="22"/>
        </w:rPr>
        <w:t>（様式３）</w:t>
      </w:r>
      <w:r w:rsidR="00F1502A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2665EA" wp14:editId="14207BDB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9525" t="9525" r="6350" b="635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2B807B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  <w:r w:rsidR="001865D2">
        <w:rPr>
          <w:kern w:val="0"/>
          <w:sz w:val="32"/>
        </w:rPr>
        <w:tab/>
      </w:r>
    </w:p>
    <w:p w14:paraId="0C61AFEB" w14:textId="77777777" w:rsidR="001865D2" w:rsidRDefault="001865D2">
      <w:pPr>
        <w:jc w:val="center"/>
        <w:rPr>
          <w:kern w:val="0"/>
          <w:sz w:val="32"/>
        </w:rPr>
      </w:pPr>
    </w:p>
    <w:p w14:paraId="1AA686C4" w14:textId="77777777" w:rsidR="001865D2" w:rsidRDefault="001865D2">
      <w:pPr>
        <w:jc w:val="center"/>
        <w:rPr>
          <w:kern w:val="0"/>
          <w:sz w:val="36"/>
        </w:rPr>
      </w:pPr>
    </w:p>
    <w:p w14:paraId="018CD01E" w14:textId="7A71A62D" w:rsidR="001865D2" w:rsidRDefault="001865D2">
      <w:pPr>
        <w:jc w:val="center"/>
        <w:rPr>
          <w:kern w:val="0"/>
          <w:sz w:val="36"/>
        </w:rPr>
      </w:pPr>
      <w:r w:rsidRPr="00590BC8">
        <w:rPr>
          <w:rFonts w:hint="eastAsia"/>
          <w:spacing w:val="570"/>
          <w:kern w:val="0"/>
          <w:sz w:val="36"/>
          <w:fitText w:val="3360" w:id="1737712128"/>
        </w:rPr>
        <w:t>委任</w:t>
      </w:r>
      <w:r w:rsidRPr="00590BC8">
        <w:rPr>
          <w:rFonts w:hint="eastAsia"/>
          <w:kern w:val="0"/>
          <w:sz w:val="36"/>
          <w:fitText w:val="3360" w:id="1737712128"/>
        </w:rPr>
        <w:t>状</w:t>
      </w:r>
    </w:p>
    <w:p w14:paraId="1218CA3F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5C1380F8" w14:textId="77777777" w:rsidR="001865D2" w:rsidRDefault="001865D2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   </w:t>
      </w:r>
      <w:r w:rsidR="00F82D8D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73478444" w14:textId="77777777" w:rsidR="001865D2" w:rsidRDefault="001865D2">
      <w:pPr>
        <w:rPr>
          <w:sz w:val="24"/>
        </w:rPr>
      </w:pPr>
    </w:p>
    <w:p w14:paraId="19AA28E1" w14:textId="77777777" w:rsidR="001865D2" w:rsidRDefault="001865D2">
      <w:pPr>
        <w:rPr>
          <w:sz w:val="24"/>
        </w:rPr>
      </w:pPr>
    </w:p>
    <w:p w14:paraId="2FEF031A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sz w:val="24"/>
        </w:rPr>
        <w:tab/>
      </w:r>
      <w:r w:rsidRPr="00653131">
        <w:rPr>
          <w:rFonts w:hint="eastAsia"/>
          <w:spacing w:val="75"/>
          <w:kern w:val="0"/>
          <w:sz w:val="24"/>
          <w:fitText w:val="1470" w:id="1737714176"/>
        </w:rPr>
        <w:t>吹田市</w:t>
      </w:r>
      <w:r w:rsidRPr="00653131">
        <w:rPr>
          <w:rFonts w:hint="eastAsia"/>
          <w:spacing w:val="30"/>
          <w:kern w:val="0"/>
          <w:sz w:val="24"/>
          <w:fitText w:val="1470" w:id="1737714176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 w:rsidR="008D4B7C">
        <w:rPr>
          <w:rFonts w:hint="eastAsia"/>
          <w:kern w:val="0"/>
          <w:sz w:val="24"/>
        </w:rPr>
        <w:t>宛</w:t>
      </w:r>
    </w:p>
    <w:p w14:paraId="7F56BB3B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3D59CEE1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39625EBD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653131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653131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14:paraId="0DD939B4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618754FA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1FD3E991" w14:textId="77777777" w:rsidR="001865D2" w:rsidRDefault="00F1502A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C3CBA" wp14:editId="4AF27FF0">
                <wp:simplePos x="0" y="0"/>
                <wp:positionH relativeFrom="column">
                  <wp:posOffset>6359525</wp:posOffset>
                </wp:positionH>
                <wp:positionV relativeFrom="paragraph">
                  <wp:posOffset>193040</wp:posOffset>
                </wp:positionV>
                <wp:extent cx="279400" cy="281940"/>
                <wp:effectExtent l="6350" t="12065" r="9525" b="1079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93236D" id="Oval 8" o:spid="_x0000_s1026" style="position:absolute;left:0;text-align:left;margin-left:500.75pt;margin-top:15.2pt;width:2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1FB424FD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653131">
        <w:rPr>
          <w:rFonts w:hint="eastAsia"/>
          <w:spacing w:val="30"/>
          <w:kern w:val="0"/>
          <w:sz w:val="24"/>
          <w:fitText w:val="1470" w:id="1737714689"/>
        </w:rPr>
        <w:t>代表者氏</w:t>
      </w:r>
      <w:r w:rsidRPr="00653131">
        <w:rPr>
          <w:rFonts w:hint="eastAsia"/>
          <w:spacing w:val="15"/>
          <w:kern w:val="0"/>
          <w:sz w:val="24"/>
          <w:fitText w:val="1470" w:id="1737714689"/>
        </w:rPr>
        <w:t>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5CFBB20F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3EEAD379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51BFA39F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3FF4DC5C" w14:textId="77777777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工事名又は業務名</w:t>
      </w:r>
    </w:p>
    <w:p w14:paraId="2FB687D8" w14:textId="77777777" w:rsidR="001865D2" w:rsidRDefault="001865D2">
      <w:pPr>
        <w:tabs>
          <w:tab w:val="left" w:pos="1605"/>
        </w:tabs>
        <w:rPr>
          <w:sz w:val="24"/>
        </w:rPr>
      </w:pPr>
    </w:p>
    <w:p w14:paraId="08863BD2" w14:textId="77777777" w:rsidR="001865D2" w:rsidRPr="001F6F08" w:rsidRDefault="001865D2">
      <w:pPr>
        <w:tabs>
          <w:tab w:val="left" w:pos="1605"/>
        </w:tabs>
        <w:rPr>
          <w:sz w:val="24"/>
        </w:rPr>
      </w:pPr>
    </w:p>
    <w:p w14:paraId="20B18C4E" w14:textId="77777777" w:rsidR="001865D2" w:rsidRPr="00653131" w:rsidRDefault="007F6BA7">
      <w:pPr>
        <w:tabs>
          <w:tab w:val="left" w:pos="1605"/>
        </w:tabs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</w:t>
      </w:r>
      <w:r w:rsidRPr="00653131">
        <w:rPr>
          <w:rFonts w:hint="eastAsia"/>
          <w:sz w:val="18"/>
          <w:szCs w:val="18"/>
        </w:rPr>
        <w:t xml:space="preserve">　</w:t>
      </w:r>
      <w:r w:rsidR="001F6F08">
        <w:rPr>
          <w:rFonts w:hint="eastAsia"/>
          <w:sz w:val="18"/>
          <w:szCs w:val="18"/>
        </w:rPr>
        <w:t>吹田市国民健康保険及び後期高齢者医療制度</w:t>
      </w:r>
      <w:r w:rsidR="00653131" w:rsidRPr="00653131">
        <w:rPr>
          <w:rFonts w:hint="eastAsia"/>
          <w:sz w:val="18"/>
          <w:szCs w:val="18"/>
        </w:rPr>
        <w:t>の帳票印刷、印字及び封入・発送委託業務</w:t>
      </w:r>
    </w:p>
    <w:p w14:paraId="56605BD5" w14:textId="77777777" w:rsidR="001865D2" w:rsidRDefault="00F1502A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230842" wp14:editId="5F009F4C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9525" t="7620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09CBE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49AFEFDE" w14:textId="77777777" w:rsidR="001865D2" w:rsidRDefault="001865D2">
      <w:pPr>
        <w:tabs>
          <w:tab w:val="left" w:pos="1605"/>
        </w:tabs>
        <w:rPr>
          <w:sz w:val="24"/>
        </w:rPr>
      </w:pPr>
    </w:p>
    <w:p w14:paraId="7D91EA4A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２．受任者使用印鑑</w:t>
      </w:r>
    </w:p>
    <w:p w14:paraId="61D6267F" w14:textId="77777777" w:rsidR="001865D2" w:rsidRDefault="001865D2">
      <w:pPr>
        <w:tabs>
          <w:tab w:val="left" w:pos="1605"/>
        </w:tabs>
        <w:rPr>
          <w:sz w:val="24"/>
        </w:rPr>
      </w:pPr>
    </w:p>
    <w:p w14:paraId="6F8FBBA9" w14:textId="77777777" w:rsidR="001865D2" w:rsidRDefault="00F1502A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BFFDA" wp14:editId="39C30E7C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9525" t="9525" r="6350" b="635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96EE99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781F4750" w14:textId="77777777" w:rsidR="001865D2" w:rsidRDefault="001865D2">
      <w:pPr>
        <w:tabs>
          <w:tab w:val="left" w:pos="1605"/>
        </w:tabs>
        <w:rPr>
          <w:sz w:val="24"/>
        </w:rPr>
      </w:pPr>
    </w:p>
    <w:p w14:paraId="62FFD141" w14:textId="77777777" w:rsidR="001865D2" w:rsidRDefault="001865D2">
      <w:pPr>
        <w:rPr>
          <w:sz w:val="24"/>
        </w:rPr>
      </w:pPr>
    </w:p>
    <w:p w14:paraId="0B0B9AEF" w14:textId="77777777" w:rsidR="001865D2" w:rsidRDefault="001865D2">
      <w:pPr>
        <w:rPr>
          <w:sz w:val="24"/>
        </w:rPr>
      </w:pPr>
    </w:p>
    <w:p w14:paraId="57438103" w14:textId="77777777" w:rsidR="001865D2" w:rsidRDefault="001865D2">
      <w:pPr>
        <w:rPr>
          <w:sz w:val="24"/>
        </w:rPr>
      </w:pPr>
    </w:p>
    <w:p w14:paraId="53B94726" w14:textId="77777777" w:rsidR="001865D2" w:rsidRDefault="001865D2">
      <w:pPr>
        <w:rPr>
          <w:sz w:val="24"/>
        </w:rPr>
      </w:pPr>
    </w:p>
    <w:p w14:paraId="05EB6EB3" w14:textId="77777777" w:rsidR="001865D2" w:rsidRDefault="001865D2">
      <w:pPr>
        <w:tabs>
          <w:tab w:val="left" w:pos="1950"/>
        </w:tabs>
        <w:rPr>
          <w:sz w:val="24"/>
        </w:rPr>
      </w:pPr>
      <w:r>
        <w:rPr>
          <w:sz w:val="24"/>
        </w:rPr>
        <w:tab/>
      </w:r>
    </w:p>
    <w:p w14:paraId="3402801A" w14:textId="77777777" w:rsidR="001865D2" w:rsidRDefault="001865D2">
      <w:pPr>
        <w:tabs>
          <w:tab w:val="left" w:pos="1950"/>
        </w:tabs>
        <w:ind w:firstLineChars="800" w:firstLine="192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を代理人と定め、上記の工事</w:t>
      </w:r>
    </w:p>
    <w:p w14:paraId="5EF92C53" w14:textId="77777777" w:rsidR="001865D2" w:rsidRDefault="001865D2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又は業務の入札及び見積りに関する一切の権限を委任します。</w:t>
      </w:r>
    </w:p>
    <w:sectPr w:rsidR="001865D2" w:rsidSect="000E768B"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9637" w14:textId="77777777" w:rsidR="00B54E60" w:rsidRDefault="00B54E60" w:rsidP="000E768B">
      <w:r>
        <w:separator/>
      </w:r>
    </w:p>
  </w:endnote>
  <w:endnote w:type="continuationSeparator" w:id="0">
    <w:p w14:paraId="03DE989A" w14:textId="77777777" w:rsidR="00B54E60" w:rsidRDefault="00B54E60" w:rsidP="000E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9439" w14:textId="77777777" w:rsidR="00B54E60" w:rsidRDefault="00B54E60" w:rsidP="000E768B">
      <w:r>
        <w:separator/>
      </w:r>
    </w:p>
  </w:footnote>
  <w:footnote w:type="continuationSeparator" w:id="0">
    <w:p w14:paraId="5724BC4B" w14:textId="77777777" w:rsidR="00B54E60" w:rsidRDefault="00B54E60" w:rsidP="000E7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6A"/>
    <w:rsid w:val="000E768B"/>
    <w:rsid w:val="001865D2"/>
    <w:rsid w:val="001D1387"/>
    <w:rsid w:val="001F6F08"/>
    <w:rsid w:val="00590BC8"/>
    <w:rsid w:val="00653131"/>
    <w:rsid w:val="007F6BA7"/>
    <w:rsid w:val="008D4B7C"/>
    <w:rsid w:val="008E3B9B"/>
    <w:rsid w:val="008E6B6F"/>
    <w:rsid w:val="00991699"/>
    <w:rsid w:val="00A1406A"/>
    <w:rsid w:val="00AB0E56"/>
    <w:rsid w:val="00B54E60"/>
    <w:rsid w:val="00BE1302"/>
    <w:rsid w:val="00CE2EED"/>
    <w:rsid w:val="00D82422"/>
    <w:rsid w:val="00F1502A"/>
    <w:rsid w:val="00F8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707FD22"/>
  <w15:docId w15:val="{146267ED-3FE0-492D-9EF9-914AAF5E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7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768B"/>
    <w:rPr>
      <w:kern w:val="2"/>
      <w:sz w:val="21"/>
      <w:szCs w:val="24"/>
    </w:rPr>
  </w:style>
  <w:style w:type="paragraph" w:styleId="a5">
    <w:name w:val="footer"/>
    <w:basedOn w:val="a"/>
    <w:link w:val="a6"/>
    <w:rsid w:val="000E7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768B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90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90B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00005545</dc:creator>
  <cp:lastModifiedBy>鈴木　理子</cp:lastModifiedBy>
  <cp:revision>4</cp:revision>
  <cp:lastPrinted>2023-05-02T00:43:00Z</cp:lastPrinted>
  <dcterms:created xsi:type="dcterms:W3CDTF">2024-08-02T02:15:00Z</dcterms:created>
  <dcterms:modified xsi:type="dcterms:W3CDTF">2025-10-07T01:34:00Z</dcterms:modified>
</cp:coreProperties>
</file>